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58" w:type="dxa"/>
        <w:tblInd w:w="-885" w:type="dxa"/>
        <w:tblLayout w:type="fixed"/>
        <w:tblLook w:val="00A0"/>
      </w:tblPr>
      <w:tblGrid>
        <w:gridCol w:w="567"/>
        <w:gridCol w:w="1135"/>
        <w:gridCol w:w="6662"/>
        <w:gridCol w:w="1276"/>
        <w:gridCol w:w="1418"/>
      </w:tblGrid>
      <w:tr w:rsidR="00702428" w:rsidRPr="00A75675" w:rsidTr="00702428">
        <w:trPr>
          <w:gridAfter w:val="3"/>
          <w:wAfter w:w="9356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702428">
        <w:trPr>
          <w:gridAfter w:val="3"/>
          <w:wAfter w:w="9356" w:type="dxa"/>
          <w:trHeight w:val="47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702428">
        <w:trPr>
          <w:gridAfter w:val="1"/>
          <w:wAfter w:w="1418" w:type="dxa"/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0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550B" w:rsidRPr="0031550B" w:rsidRDefault="0031550B" w:rsidP="0031550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550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Приложение № 5</w:t>
            </w:r>
          </w:p>
          <w:p w:rsidR="0031550B" w:rsidRPr="0031550B" w:rsidRDefault="0031550B" w:rsidP="0031550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550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 постановлению </w:t>
            </w:r>
            <w:proofErr w:type="gramStart"/>
            <w:r w:rsidRPr="0031550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Пригородного</w:t>
            </w:r>
            <w:proofErr w:type="gramEnd"/>
          </w:p>
          <w:p w:rsidR="0031550B" w:rsidRPr="0031550B" w:rsidRDefault="0031550B" w:rsidP="0031550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550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сельского поселения Крымского района</w:t>
            </w:r>
          </w:p>
          <w:p w:rsidR="0031550B" w:rsidRPr="0031550B" w:rsidRDefault="005608FC" w:rsidP="0031550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от 14.07.2016 № 155</w:t>
            </w:r>
          </w:p>
          <w:p w:rsidR="0031550B" w:rsidRDefault="0031550B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31550B" w:rsidRDefault="0031550B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702428" w:rsidRPr="00586145" w:rsidRDefault="00702428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 w:rsidR="005608F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поселения Крымского района за 1 полугодие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2016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702428" w:rsidRPr="00A75675" w:rsidTr="00702428">
        <w:trPr>
          <w:gridAfter w:val="1"/>
          <w:wAfter w:w="1418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02428" w:rsidRPr="00586145" w:rsidRDefault="00702428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702428" w:rsidRPr="00A75675" w:rsidTr="0031550B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spellEnd"/>
            <w:proofErr w:type="gramEnd"/>
            <w:r w:rsidRPr="00586145">
              <w:rPr>
                <w:rFonts w:ascii="Times New Roman" w:hAnsi="Times New Roman"/>
                <w:lang w:eastAsia="ru-RU"/>
              </w:rPr>
              <w:t>/</w:t>
            </w:r>
            <w:proofErr w:type="spell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2016</w:t>
            </w:r>
            <w:r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5608FC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Исполнение 1 полугодие</w:t>
            </w:r>
            <w:r w:rsidR="00702428">
              <w:rPr>
                <w:rFonts w:ascii="Times New Roman" w:hAnsi="Times New Roman"/>
                <w:lang w:eastAsia="ru-RU"/>
              </w:rPr>
              <w:t>2016</w:t>
            </w:r>
            <w:r w:rsidR="00702428"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</w:tr>
      <w:tr w:rsidR="00702428" w:rsidRPr="00A75675" w:rsidTr="0031550B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31550B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  <w:bookmarkStart w:id="0" w:name="_GoBack"/>
            <w:bookmarkEnd w:id="0"/>
          </w:p>
        </w:tc>
      </w:tr>
      <w:tr w:rsidR="00702428" w:rsidRPr="00A75675" w:rsidTr="0031550B">
        <w:trPr>
          <w:trHeight w:val="28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B9180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12554,9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702428" w:rsidRPr="00586145" w:rsidRDefault="00B91801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5851,7</w:t>
            </w:r>
          </w:p>
        </w:tc>
      </w:tr>
      <w:tr w:rsidR="00702428" w:rsidRPr="00A75675" w:rsidTr="00702428">
        <w:trPr>
          <w:trHeight w:val="93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03 1 0000</w:t>
            </w:r>
          </w:p>
          <w:p w:rsidR="00702428" w:rsidRPr="00586145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Pr="00586145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 «Социальная поддержка  граждан»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40,0</w:t>
            </w:r>
          </w:p>
        </w:tc>
        <w:tc>
          <w:tcPr>
            <w:tcW w:w="1418" w:type="dxa"/>
            <w:vAlign w:val="center"/>
          </w:tcPr>
          <w:p w:rsidR="00702428" w:rsidRDefault="00702428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702428" w:rsidRPr="00A75675" w:rsidTr="00702428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Pr="00586145" w:rsidRDefault="00702428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02428" w:rsidRPr="00586145" w:rsidRDefault="00702428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06 0 0000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702428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1663,0</w:t>
            </w:r>
          </w:p>
        </w:tc>
        <w:tc>
          <w:tcPr>
            <w:tcW w:w="1418" w:type="dxa"/>
            <w:vAlign w:val="center"/>
          </w:tcPr>
          <w:p w:rsidR="00702428" w:rsidRPr="00586145" w:rsidRDefault="005A110E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289,7</w:t>
            </w:r>
          </w:p>
        </w:tc>
      </w:tr>
      <w:tr w:rsidR="00702428" w:rsidRPr="00A75675" w:rsidTr="00702428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Pr="00586145" w:rsidRDefault="0070242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02428" w:rsidRPr="00586145" w:rsidRDefault="00702428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702428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5A110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1034,9</w:t>
            </w:r>
          </w:p>
        </w:tc>
        <w:tc>
          <w:tcPr>
            <w:tcW w:w="1418" w:type="dxa"/>
            <w:vAlign w:val="center"/>
          </w:tcPr>
          <w:p w:rsidR="00702428" w:rsidRPr="00586145" w:rsidRDefault="00702428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5A110E">
              <w:rPr>
                <w:rFonts w:ascii="Times New Roman" w:hAnsi="Times New Roman"/>
                <w:lang w:eastAsia="ru-RU"/>
              </w:rPr>
              <w:t>47,7</w:t>
            </w:r>
          </w:p>
        </w:tc>
      </w:tr>
      <w:tr w:rsidR="00702428" w:rsidRPr="00A75675" w:rsidTr="00702428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70242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02428" w:rsidRPr="00586145" w:rsidRDefault="00702428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702428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</w:t>
            </w:r>
            <w:r>
              <w:rPr>
                <w:rFonts w:ascii="Times New Roman" w:hAnsi="Times New Roman"/>
                <w:lang w:eastAsia="ru-RU"/>
              </w:rPr>
              <w:t xml:space="preserve">пожарной безопасности на территории 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60,0</w:t>
            </w:r>
          </w:p>
        </w:tc>
        <w:tc>
          <w:tcPr>
            <w:tcW w:w="1418" w:type="dxa"/>
            <w:vAlign w:val="center"/>
          </w:tcPr>
          <w:p w:rsidR="00702428" w:rsidRDefault="005A110E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5,9</w:t>
            </w:r>
          </w:p>
        </w:tc>
      </w:tr>
      <w:tr w:rsidR="00702428" w:rsidRPr="00A75675" w:rsidTr="00702428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70242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02428" w:rsidRPr="00586145" w:rsidRDefault="00702428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3D0E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702428" w:rsidRPr="003D0E10" w:rsidRDefault="00702428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D0E10">
              <w:rPr>
                <w:rFonts w:ascii="Times New Roman" w:hAnsi="Times New Roman"/>
                <w:color w:val="000000"/>
              </w:rPr>
              <w:t xml:space="preserve">«Противодействие наркомании и незаконному обороту </w:t>
            </w:r>
            <w:r>
              <w:rPr>
                <w:rFonts w:ascii="Times New Roman" w:hAnsi="Times New Roman"/>
                <w:color w:val="000000"/>
              </w:rPr>
              <w:t xml:space="preserve">наркотических </w:t>
            </w:r>
            <w:r w:rsidRPr="003D0E10">
              <w:rPr>
                <w:rFonts w:ascii="Times New Roman" w:hAnsi="Times New Roman"/>
                <w:color w:val="000000"/>
              </w:rPr>
              <w:t xml:space="preserve">средств, психотропных веществ и их </w:t>
            </w:r>
            <w:proofErr w:type="spellStart"/>
            <w:r w:rsidRPr="003D0E10">
              <w:rPr>
                <w:rFonts w:ascii="Times New Roman" w:hAnsi="Times New Roman"/>
                <w:color w:val="000000"/>
              </w:rPr>
              <w:t>прекурсоров</w:t>
            </w:r>
            <w:proofErr w:type="spellEnd"/>
            <w:r w:rsidRPr="003D0E10">
              <w:rPr>
                <w:rFonts w:ascii="Times New Roman" w:hAnsi="Times New Roman"/>
                <w:color w:val="000000"/>
              </w:rPr>
              <w:t xml:space="preserve"> в </w:t>
            </w:r>
            <w:proofErr w:type="spellStart"/>
            <w:r w:rsidRPr="003D0E10">
              <w:rPr>
                <w:rFonts w:ascii="Times New Roman" w:hAnsi="Times New Roman"/>
                <w:color w:val="000000"/>
              </w:rPr>
              <w:t>Пригородномсельском</w:t>
            </w:r>
            <w:proofErr w:type="spellEnd"/>
            <w:r w:rsidRPr="003D0E10">
              <w:rPr>
                <w:rFonts w:ascii="Times New Roman" w:hAnsi="Times New Roman"/>
                <w:color w:val="000000"/>
              </w:rPr>
              <w:t xml:space="preserve"> поселении Крымского района</w:t>
            </w:r>
            <w:r>
              <w:rPr>
                <w:rFonts w:ascii="Times New Roman" w:hAnsi="Times New Roman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20,0</w:t>
            </w:r>
          </w:p>
        </w:tc>
        <w:tc>
          <w:tcPr>
            <w:tcW w:w="1418" w:type="dxa"/>
            <w:vAlign w:val="center"/>
          </w:tcPr>
          <w:p w:rsidR="00702428" w:rsidRDefault="00702428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702428" w:rsidRPr="00A75675" w:rsidTr="00702428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Pr="00586145" w:rsidRDefault="0070242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02428" w:rsidRPr="00586145" w:rsidRDefault="00702428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10 0 0000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702428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5A110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6321,5</w:t>
            </w:r>
          </w:p>
        </w:tc>
        <w:tc>
          <w:tcPr>
            <w:tcW w:w="1418" w:type="dxa"/>
            <w:vAlign w:val="center"/>
          </w:tcPr>
          <w:p w:rsidR="00702428" w:rsidRPr="00586145" w:rsidRDefault="005A110E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3710,7</w:t>
            </w:r>
          </w:p>
        </w:tc>
      </w:tr>
      <w:tr w:rsidR="00702428" w:rsidRPr="00A75675" w:rsidTr="00702428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70242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02428" w:rsidRDefault="00702428" w:rsidP="00DE6F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12 0 0000</w:t>
            </w:r>
          </w:p>
          <w:p w:rsidR="00702428" w:rsidRPr="00586145" w:rsidRDefault="00702428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>в Пригородном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702428" w:rsidRPr="00586145" w:rsidRDefault="00702428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260,0</w:t>
            </w:r>
          </w:p>
        </w:tc>
        <w:tc>
          <w:tcPr>
            <w:tcW w:w="1418" w:type="dxa"/>
            <w:vAlign w:val="center"/>
          </w:tcPr>
          <w:p w:rsidR="00702428" w:rsidRDefault="005A110E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164,1</w:t>
            </w:r>
          </w:p>
        </w:tc>
      </w:tr>
      <w:tr w:rsidR="00702428" w:rsidRPr="00A75675" w:rsidTr="00702428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70242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02428" w:rsidRDefault="00702428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14 0 0000</w:t>
            </w:r>
          </w:p>
          <w:p w:rsidR="00702428" w:rsidRPr="00586145" w:rsidRDefault="00702428" w:rsidP="00DE6F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</w:t>
            </w:r>
            <w:proofErr w:type="gramStart"/>
            <w:r>
              <w:rPr>
                <w:rFonts w:ascii="Times New Roman" w:hAnsi="Times New Roman"/>
                <w:lang w:eastAsia="ru-RU"/>
              </w:rPr>
              <w:t>«П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оддержка малого и среднего предпринимательства </w:t>
            </w:r>
            <w:r w:rsidRPr="003D0E10">
              <w:rPr>
                <w:rFonts w:ascii="Times New Roman" w:hAnsi="Times New Roman"/>
                <w:color w:val="000000"/>
              </w:rPr>
              <w:t xml:space="preserve">в </w:t>
            </w:r>
            <w:proofErr w:type="spellStart"/>
            <w:r w:rsidRPr="003D0E10">
              <w:rPr>
                <w:rFonts w:ascii="Times New Roman" w:hAnsi="Times New Roman"/>
                <w:color w:val="000000"/>
              </w:rPr>
              <w:t>Пригородномсельском</w:t>
            </w:r>
            <w:proofErr w:type="spellEnd"/>
            <w:r w:rsidRPr="003D0E10">
              <w:rPr>
                <w:rFonts w:ascii="Times New Roman" w:hAnsi="Times New Roman"/>
                <w:color w:val="000000"/>
              </w:rPr>
              <w:t xml:space="preserve"> поселении Крымского района</w:t>
            </w:r>
            <w:r>
              <w:rPr>
                <w:rFonts w:ascii="Times New Roman" w:hAnsi="Times New Roman"/>
                <w:lang w:eastAsia="ru-RU"/>
              </w:rPr>
              <w:t xml:space="preserve"> »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13,0</w:t>
            </w:r>
          </w:p>
        </w:tc>
        <w:tc>
          <w:tcPr>
            <w:tcW w:w="1418" w:type="dxa"/>
            <w:vAlign w:val="center"/>
          </w:tcPr>
          <w:p w:rsidR="00702428" w:rsidRDefault="0008201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702428" w:rsidRPr="00A75675" w:rsidTr="00702428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70242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02428" w:rsidRDefault="00702428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15 0 0000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"Молодежь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150,0</w:t>
            </w:r>
          </w:p>
        </w:tc>
        <w:tc>
          <w:tcPr>
            <w:tcW w:w="1418" w:type="dxa"/>
            <w:vAlign w:val="center"/>
          </w:tcPr>
          <w:p w:rsidR="00702428" w:rsidRDefault="005A110E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54,5</w:t>
            </w:r>
          </w:p>
        </w:tc>
      </w:tr>
      <w:tr w:rsidR="00702428" w:rsidRPr="00A75675" w:rsidTr="00702428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70242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02428" w:rsidRDefault="00702428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16 0 0000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«Муниципальная политика и развитие гражданского общества в Пригородном сельском поселении»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195,0</w:t>
            </w:r>
          </w:p>
        </w:tc>
        <w:tc>
          <w:tcPr>
            <w:tcW w:w="1418" w:type="dxa"/>
            <w:vAlign w:val="center"/>
          </w:tcPr>
          <w:p w:rsidR="00702428" w:rsidRDefault="005A110E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80,0</w:t>
            </w:r>
          </w:p>
        </w:tc>
      </w:tr>
      <w:tr w:rsidR="00702428" w:rsidRPr="00A75675" w:rsidTr="00702428">
        <w:trPr>
          <w:trHeight w:val="131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70242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11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02428" w:rsidRDefault="00702428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19 0 0000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5A110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2447,5</w:t>
            </w:r>
          </w:p>
        </w:tc>
        <w:tc>
          <w:tcPr>
            <w:tcW w:w="1418" w:type="dxa"/>
            <w:vAlign w:val="center"/>
          </w:tcPr>
          <w:p w:rsidR="00702428" w:rsidRDefault="005A110E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1219,9</w:t>
            </w:r>
          </w:p>
        </w:tc>
      </w:tr>
      <w:tr w:rsidR="00702428" w:rsidRPr="00A75675" w:rsidTr="00702428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70242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02428" w:rsidRDefault="00702428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23 0 0000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"Информационное общество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350,0</w:t>
            </w:r>
          </w:p>
        </w:tc>
        <w:tc>
          <w:tcPr>
            <w:tcW w:w="1418" w:type="dxa"/>
            <w:vAlign w:val="center"/>
          </w:tcPr>
          <w:p w:rsidR="00702428" w:rsidRDefault="0008201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B91801">
              <w:rPr>
                <w:rFonts w:ascii="Times New Roman" w:hAnsi="Times New Roman"/>
                <w:lang w:eastAsia="ru-RU"/>
              </w:rPr>
              <w:t>79,2</w:t>
            </w:r>
          </w:p>
        </w:tc>
      </w:tr>
    </w:tbl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Глава </w:t>
      </w:r>
      <w:r w:rsidR="00152425">
        <w:rPr>
          <w:rFonts w:ascii="Times New Roman" w:hAnsi="Times New Roman"/>
        </w:rPr>
        <w:t xml:space="preserve">Пригородного </w:t>
      </w:r>
      <w:r w:rsidRPr="00DE6F3F">
        <w:rPr>
          <w:rFonts w:ascii="Times New Roman" w:hAnsi="Times New Roman"/>
        </w:rPr>
        <w:t>сельского поселения</w:t>
      </w: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Крымского района                                                                              </w:t>
      </w:r>
      <w:r w:rsidR="00152425">
        <w:rPr>
          <w:rFonts w:ascii="Times New Roman" w:hAnsi="Times New Roman"/>
        </w:rPr>
        <w:t xml:space="preserve">                 В.В.Лазарев</w:t>
      </w:r>
    </w:p>
    <w:sectPr w:rsidR="0082510E" w:rsidRPr="00DE6F3F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145"/>
    <w:rsid w:val="00001AB1"/>
    <w:rsid w:val="00002B6E"/>
    <w:rsid w:val="000078E3"/>
    <w:rsid w:val="0004043C"/>
    <w:rsid w:val="000503A2"/>
    <w:rsid w:val="00051445"/>
    <w:rsid w:val="00051ED5"/>
    <w:rsid w:val="00076A12"/>
    <w:rsid w:val="00082013"/>
    <w:rsid w:val="00082121"/>
    <w:rsid w:val="0008214F"/>
    <w:rsid w:val="0009425D"/>
    <w:rsid w:val="000A022A"/>
    <w:rsid w:val="000B3E88"/>
    <w:rsid w:val="000B5D2B"/>
    <w:rsid w:val="000C7A43"/>
    <w:rsid w:val="000F0B93"/>
    <w:rsid w:val="000F5182"/>
    <w:rsid w:val="00107870"/>
    <w:rsid w:val="001167B8"/>
    <w:rsid w:val="00125503"/>
    <w:rsid w:val="00130516"/>
    <w:rsid w:val="00152425"/>
    <w:rsid w:val="00177D47"/>
    <w:rsid w:val="001850AB"/>
    <w:rsid w:val="001D1F6B"/>
    <w:rsid w:val="001E5416"/>
    <w:rsid w:val="001F4840"/>
    <w:rsid w:val="001F60FC"/>
    <w:rsid w:val="001F7401"/>
    <w:rsid w:val="00205A1C"/>
    <w:rsid w:val="002122BF"/>
    <w:rsid w:val="00234FA7"/>
    <w:rsid w:val="00236A01"/>
    <w:rsid w:val="002468C3"/>
    <w:rsid w:val="00253CA3"/>
    <w:rsid w:val="00257A46"/>
    <w:rsid w:val="002624F2"/>
    <w:rsid w:val="002901C1"/>
    <w:rsid w:val="00294B33"/>
    <w:rsid w:val="002A6AA2"/>
    <w:rsid w:val="002B5327"/>
    <w:rsid w:val="002C3D90"/>
    <w:rsid w:val="002D02FB"/>
    <w:rsid w:val="002D53AD"/>
    <w:rsid w:val="002D64CD"/>
    <w:rsid w:val="002E765E"/>
    <w:rsid w:val="002F3335"/>
    <w:rsid w:val="00305A95"/>
    <w:rsid w:val="0031550B"/>
    <w:rsid w:val="00323546"/>
    <w:rsid w:val="003315F0"/>
    <w:rsid w:val="00350455"/>
    <w:rsid w:val="00355BA6"/>
    <w:rsid w:val="00374856"/>
    <w:rsid w:val="00396B48"/>
    <w:rsid w:val="003A35F0"/>
    <w:rsid w:val="003D0E10"/>
    <w:rsid w:val="003E38CA"/>
    <w:rsid w:val="00414D56"/>
    <w:rsid w:val="00417D6A"/>
    <w:rsid w:val="00442FD4"/>
    <w:rsid w:val="004704D6"/>
    <w:rsid w:val="004841E5"/>
    <w:rsid w:val="00494C71"/>
    <w:rsid w:val="004B2F21"/>
    <w:rsid w:val="004D47FC"/>
    <w:rsid w:val="004D57C3"/>
    <w:rsid w:val="004F32F2"/>
    <w:rsid w:val="004F718F"/>
    <w:rsid w:val="005002D4"/>
    <w:rsid w:val="00500598"/>
    <w:rsid w:val="00505791"/>
    <w:rsid w:val="005608FC"/>
    <w:rsid w:val="005643CD"/>
    <w:rsid w:val="005807BE"/>
    <w:rsid w:val="005851ED"/>
    <w:rsid w:val="00586145"/>
    <w:rsid w:val="0059109B"/>
    <w:rsid w:val="0059301E"/>
    <w:rsid w:val="005A110E"/>
    <w:rsid w:val="005B0B6D"/>
    <w:rsid w:val="005C4492"/>
    <w:rsid w:val="005C4C5C"/>
    <w:rsid w:val="005C53DB"/>
    <w:rsid w:val="005C56DD"/>
    <w:rsid w:val="005D049B"/>
    <w:rsid w:val="005E3C78"/>
    <w:rsid w:val="005E7E85"/>
    <w:rsid w:val="0060224A"/>
    <w:rsid w:val="00614213"/>
    <w:rsid w:val="00632C60"/>
    <w:rsid w:val="006653A0"/>
    <w:rsid w:val="00674FC7"/>
    <w:rsid w:val="00676AB0"/>
    <w:rsid w:val="006818EB"/>
    <w:rsid w:val="006C0116"/>
    <w:rsid w:val="006C4A4D"/>
    <w:rsid w:val="006D6C16"/>
    <w:rsid w:val="006D73EC"/>
    <w:rsid w:val="006E5F38"/>
    <w:rsid w:val="006F6507"/>
    <w:rsid w:val="00702428"/>
    <w:rsid w:val="007156FA"/>
    <w:rsid w:val="007303D4"/>
    <w:rsid w:val="00731844"/>
    <w:rsid w:val="00740931"/>
    <w:rsid w:val="007554E0"/>
    <w:rsid w:val="00772F78"/>
    <w:rsid w:val="00775314"/>
    <w:rsid w:val="00776468"/>
    <w:rsid w:val="0078107B"/>
    <w:rsid w:val="00783051"/>
    <w:rsid w:val="007937FC"/>
    <w:rsid w:val="007E380C"/>
    <w:rsid w:val="007F2DCA"/>
    <w:rsid w:val="00803460"/>
    <w:rsid w:val="00804756"/>
    <w:rsid w:val="00807E81"/>
    <w:rsid w:val="008202EA"/>
    <w:rsid w:val="0082510E"/>
    <w:rsid w:val="00826909"/>
    <w:rsid w:val="00827151"/>
    <w:rsid w:val="00831186"/>
    <w:rsid w:val="00837D64"/>
    <w:rsid w:val="00875D15"/>
    <w:rsid w:val="00882567"/>
    <w:rsid w:val="00890D6D"/>
    <w:rsid w:val="008945E2"/>
    <w:rsid w:val="008A77C1"/>
    <w:rsid w:val="008C5192"/>
    <w:rsid w:val="008C6A6A"/>
    <w:rsid w:val="00901FA2"/>
    <w:rsid w:val="00901FE3"/>
    <w:rsid w:val="00924601"/>
    <w:rsid w:val="0094263E"/>
    <w:rsid w:val="00960D48"/>
    <w:rsid w:val="009907F5"/>
    <w:rsid w:val="009A48B8"/>
    <w:rsid w:val="009C09F1"/>
    <w:rsid w:val="009E5CFC"/>
    <w:rsid w:val="00A0179C"/>
    <w:rsid w:val="00A020B1"/>
    <w:rsid w:val="00A0696C"/>
    <w:rsid w:val="00A60E6F"/>
    <w:rsid w:val="00A745B8"/>
    <w:rsid w:val="00A75675"/>
    <w:rsid w:val="00A829E8"/>
    <w:rsid w:val="00A907F1"/>
    <w:rsid w:val="00A92719"/>
    <w:rsid w:val="00AB4B39"/>
    <w:rsid w:val="00AB6DD8"/>
    <w:rsid w:val="00AC293D"/>
    <w:rsid w:val="00AD0E81"/>
    <w:rsid w:val="00AD3333"/>
    <w:rsid w:val="00AF3A05"/>
    <w:rsid w:val="00AF6100"/>
    <w:rsid w:val="00B113E8"/>
    <w:rsid w:val="00B1370F"/>
    <w:rsid w:val="00B14E4B"/>
    <w:rsid w:val="00B15211"/>
    <w:rsid w:val="00B31FE2"/>
    <w:rsid w:val="00B46670"/>
    <w:rsid w:val="00B555E4"/>
    <w:rsid w:val="00B91801"/>
    <w:rsid w:val="00B93927"/>
    <w:rsid w:val="00BA4849"/>
    <w:rsid w:val="00BA7452"/>
    <w:rsid w:val="00BB4023"/>
    <w:rsid w:val="00BD0045"/>
    <w:rsid w:val="00BE54B8"/>
    <w:rsid w:val="00BE6F5D"/>
    <w:rsid w:val="00C057AC"/>
    <w:rsid w:val="00C11645"/>
    <w:rsid w:val="00C14576"/>
    <w:rsid w:val="00C252BC"/>
    <w:rsid w:val="00C36B09"/>
    <w:rsid w:val="00C406A7"/>
    <w:rsid w:val="00C41433"/>
    <w:rsid w:val="00C57E2F"/>
    <w:rsid w:val="00C726B2"/>
    <w:rsid w:val="00C74671"/>
    <w:rsid w:val="00C86B22"/>
    <w:rsid w:val="00C93B01"/>
    <w:rsid w:val="00CD301C"/>
    <w:rsid w:val="00CF001B"/>
    <w:rsid w:val="00CF662F"/>
    <w:rsid w:val="00D03361"/>
    <w:rsid w:val="00D0687D"/>
    <w:rsid w:val="00D25DAB"/>
    <w:rsid w:val="00D36E3A"/>
    <w:rsid w:val="00D643DA"/>
    <w:rsid w:val="00D75DF4"/>
    <w:rsid w:val="00D81DE8"/>
    <w:rsid w:val="00D82003"/>
    <w:rsid w:val="00DA0A24"/>
    <w:rsid w:val="00DA0D9E"/>
    <w:rsid w:val="00DB0FD5"/>
    <w:rsid w:val="00DC06DD"/>
    <w:rsid w:val="00DC6764"/>
    <w:rsid w:val="00DD5935"/>
    <w:rsid w:val="00DE115A"/>
    <w:rsid w:val="00DE30B2"/>
    <w:rsid w:val="00DE6F3F"/>
    <w:rsid w:val="00DF44AB"/>
    <w:rsid w:val="00E03165"/>
    <w:rsid w:val="00E06D89"/>
    <w:rsid w:val="00E13E26"/>
    <w:rsid w:val="00E6379F"/>
    <w:rsid w:val="00E652E1"/>
    <w:rsid w:val="00E911AF"/>
    <w:rsid w:val="00EA55A4"/>
    <w:rsid w:val="00EC3F00"/>
    <w:rsid w:val="00EC5345"/>
    <w:rsid w:val="00EF13D9"/>
    <w:rsid w:val="00F03641"/>
    <w:rsid w:val="00F26DEC"/>
    <w:rsid w:val="00F3281D"/>
    <w:rsid w:val="00F37C33"/>
    <w:rsid w:val="00F55F14"/>
    <w:rsid w:val="00F74BE1"/>
    <w:rsid w:val="00F80340"/>
    <w:rsid w:val="00F83CB9"/>
    <w:rsid w:val="00F92022"/>
    <w:rsid w:val="00F93A4F"/>
    <w:rsid w:val="00FA7B74"/>
    <w:rsid w:val="00FC1B44"/>
    <w:rsid w:val="00FC6044"/>
    <w:rsid w:val="00FD0D93"/>
    <w:rsid w:val="00FD4831"/>
    <w:rsid w:val="00FF3BEC"/>
    <w:rsid w:val="00FF6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000E5-F6A2-455E-920D-21A3899E0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USER</cp:lastModifiedBy>
  <cp:revision>48</cp:revision>
  <cp:lastPrinted>2016-08-04T09:48:00Z</cp:lastPrinted>
  <dcterms:created xsi:type="dcterms:W3CDTF">2014-11-12T12:22:00Z</dcterms:created>
  <dcterms:modified xsi:type="dcterms:W3CDTF">2016-08-04T09:53:00Z</dcterms:modified>
</cp:coreProperties>
</file>